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90" w:type="dxa"/>
        <w:tblInd w:w="93" w:type="dxa"/>
        <w:tblLook w:val="04A0" w:firstRow="1" w:lastRow="0" w:firstColumn="1" w:lastColumn="0" w:noHBand="0" w:noVBand="1"/>
      </w:tblPr>
      <w:tblGrid>
        <w:gridCol w:w="566"/>
        <w:gridCol w:w="1689"/>
        <w:gridCol w:w="1211"/>
        <w:gridCol w:w="3779"/>
        <w:gridCol w:w="664"/>
        <w:gridCol w:w="1203"/>
        <w:gridCol w:w="1265"/>
        <w:gridCol w:w="1213"/>
      </w:tblGrid>
      <w:tr w:rsidR="00AE2454" w:rsidRPr="00AE2454" w:rsidTr="00EF0F34">
        <w:trPr>
          <w:trHeight w:val="645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454" w:rsidRPr="00A60C84" w:rsidRDefault="00EF0F34" w:rsidP="00326C63">
            <w:pPr>
              <w:spacing w:after="0" w:line="240" w:lineRule="auto"/>
              <w:rPr>
                <w:rFonts w:ascii="PSU Stidti" w:eastAsia="Times New Roman" w:hAnsi="PSU Stidti" w:cs="PSU Stidt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PSU Stidti" w:eastAsia="Times New Roman" w:hAnsi="PSU Stidti" w:cs="PSU Stidti"/>
                <w:b/>
                <w:bCs/>
                <w:noProof/>
                <w:color w:val="000000"/>
                <w:sz w:val="32"/>
                <w:szCs w:val="32"/>
                <w:lang w:eastAsia="zh-TW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08.3pt;margin-top:-3.7pt;width:158.9pt;height:61.75pt;z-index:251662336;mso-width-relative:margin;mso-height-relative:margin">
                  <v:textbox style="mso-next-textbox:#_x0000_s1026">
                    <w:txbxContent>
                      <w:p w:rsidR="00382749" w:rsidRDefault="00382749" w:rsidP="00382749">
                        <w:pPr>
                          <w:spacing w:after="0" w:line="240" w:lineRule="auto"/>
                          <w:rPr>
                            <w:rFonts w:ascii="PSU Stidti" w:hAnsi="PSU Stidti" w:cs="PSU Stidti"/>
                          </w:rPr>
                        </w:pPr>
                        <w:r w:rsidRPr="00382749">
                          <w:rPr>
                            <w:rFonts w:ascii="PSU Stidti" w:hAnsi="PSU Stidti" w:cs="PSU Stidti"/>
                            <w:cs/>
                          </w:rPr>
                          <w:t xml:space="preserve">ส่งคืนงานทะเบียนฯ </w:t>
                        </w:r>
                      </w:p>
                      <w:p w:rsidR="00382749" w:rsidRPr="00382749" w:rsidRDefault="00382749" w:rsidP="00382749">
                        <w:pPr>
                          <w:spacing w:after="0" w:line="240" w:lineRule="auto"/>
                          <w:rPr>
                            <w:rFonts w:ascii="PSU Stidti" w:hAnsi="PSU Stidti" w:cs="PSU Stidti"/>
                          </w:rPr>
                        </w:pPr>
                        <w:r w:rsidRPr="00382749">
                          <w:rPr>
                            <w:rFonts w:ascii="PSU Stidti" w:hAnsi="PSU Stidti" w:cs="PSU Stidti"/>
                            <w:cs/>
                          </w:rPr>
                          <w:t>ภายในวันที่............................</w:t>
                        </w:r>
                      </w:p>
                    </w:txbxContent>
                  </v:textbox>
                </v:shape>
              </w:pict>
            </w:r>
            <w:r w:rsidR="00656AD2">
              <w:rPr>
                <w:rFonts w:ascii="PSU Stidti" w:eastAsia="Times New Roman" w:hAnsi="PSU Stidti" w:cs="PSU Stidti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-66040</wp:posOffset>
                  </wp:positionV>
                  <wp:extent cx="495300" cy="800100"/>
                  <wp:effectExtent l="19050" t="0" r="0" b="0"/>
                  <wp:wrapNone/>
                  <wp:docPr id="5" name="Picture 4" descr="p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6C63">
              <w:rPr>
                <w:rFonts w:ascii="PSU Stidti" w:eastAsia="Times New Roman" w:hAnsi="PSU Stidti" w:cs="PSU Stidti"/>
                <w:b/>
                <w:bCs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PSU Stidti" w:eastAsia="Times New Roman" w:hAnsi="PSU Stidti" w:cs="PSU Stidti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="00A60C84" w:rsidRPr="00A60C84">
              <w:rPr>
                <w:rFonts w:ascii="PSU Stidti" w:eastAsia="Times New Roman" w:hAnsi="PSU Stidti" w:cs="PSU Stidti"/>
                <w:b/>
                <w:bCs/>
                <w:color w:val="000000"/>
                <w:sz w:val="40"/>
                <w:szCs w:val="40"/>
                <w:cs/>
              </w:rPr>
              <w:t>แบบ</w:t>
            </w:r>
            <w:r w:rsidR="00BF79BA">
              <w:rPr>
                <w:rFonts w:ascii="PSU Stidti" w:eastAsia="Times New Roman" w:hAnsi="PSU Stidti" w:cs="PSU Stidti" w:hint="cs"/>
                <w:b/>
                <w:bCs/>
                <w:color w:val="000000"/>
                <w:sz w:val="40"/>
                <w:szCs w:val="40"/>
                <w:cs/>
              </w:rPr>
              <w:t>ฟอร์ม</w:t>
            </w:r>
            <w:r w:rsidR="00A60C84" w:rsidRPr="00A60C84">
              <w:rPr>
                <w:rFonts w:ascii="PSU Stidti" w:eastAsia="Times New Roman" w:hAnsi="PSU Stidti" w:cs="PSU Stidti"/>
                <w:b/>
                <w:bCs/>
                <w:color w:val="000000"/>
                <w:sz w:val="40"/>
                <w:szCs w:val="40"/>
                <w:cs/>
              </w:rPr>
              <w:t xml:space="preserve">ผลการเรียนแก้สัญลักษณ์ </w:t>
            </w:r>
            <w:r w:rsidR="00A60C84" w:rsidRPr="00A60C84">
              <w:rPr>
                <w:rFonts w:ascii="PSU Stidti" w:eastAsia="Times New Roman" w:hAnsi="PSU Stidti" w:cs="PSU Stidti"/>
                <w:b/>
                <w:bCs/>
                <w:color w:val="000000"/>
                <w:sz w:val="40"/>
                <w:szCs w:val="40"/>
              </w:rPr>
              <w:t>I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E2454" w:rsidRPr="00AE2454" w:rsidTr="00EF0F34">
        <w:trPr>
          <w:trHeight w:val="645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454" w:rsidRDefault="003A76FC" w:rsidP="00A60C84">
            <w:pPr>
              <w:spacing w:after="0" w:line="240" w:lineRule="auto"/>
              <w:rPr>
                <w:rFonts w:ascii="PSU Stidti" w:eastAsia="Times New Roman" w:hAnsi="PSU Stidti" w:cs="PSU Stidt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PSU Stidti" w:eastAsia="Times New Roman" w:hAnsi="PSU Stidti" w:cs="PSU Stidti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</w:t>
            </w:r>
            <w:r w:rsidR="00A60C84">
              <w:rPr>
                <w:rFonts w:ascii="PSU Stidti" w:eastAsia="Times New Roman" w:hAnsi="PSU Stidti" w:cs="PSU Stidt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A60C84" w:rsidRPr="00A60C84">
              <w:rPr>
                <w:rFonts w:ascii="PSU Stidti" w:eastAsia="Times New Roman" w:hAnsi="PSU Stidti" w:cs="PSU Stidti"/>
                <w:b/>
                <w:bCs/>
                <w:color w:val="000000"/>
                <w:sz w:val="32"/>
                <w:szCs w:val="32"/>
                <w:cs/>
              </w:rPr>
              <w:t>มหาวิทยาลัยสงขลานครินทร์</w:t>
            </w:r>
          </w:p>
          <w:p w:rsidR="00BF79BA" w:rsidRPr="00AE2454" w:rsidRDefault="00BF79BA" w:rsidP="00A60C84">
            <w:pPr>
              <w:spacing w:after="0" w:line="240" w:lineRule="auto"/>
              <w:rPr>
                <w:rFonts w:ascii="PSU Stidti" w:eastAsia="Times New Roman" w:hAnsi="PSU Stidti" w:cs="PSU Stidt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PSU Stidti" w:eastAsia="Times New Roman" w:hAnsi="PSU Stidti" w:cs="PSU Stidti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วิทยาเขตปัตตานี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A0290" w:rsidRPr="00AE2454" w:rsidTr="00EF0F34">
        <w:trPr>
          <w:trHeight w:val="540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รหัสวิชา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ชื่อวิชา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กลุ่ม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50044F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หน่วย</w:t>
            </w:r>
            <w:proofErr w:type="spellStart"/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กิต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50044F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</w:pPr>
            <w:r>
              <w:rPr>
                <w:rFonts w:ascii="PSU Stidti" w:eastAsia="Times New Roman" w:hAnsi="PSU Stidti" w:cs="PSU Stidti" w:hint="cs"/>
                <w:b/>
                <w:bCs/>
                <w:color w:val="000000"/>
                <w:szCs w:val="22"/>
                <w:cs/>
              </w:rPr>
              <w:t>ภาคการศึกษา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50044F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>
              <w:rPr>
                <w:rFonts w:ascii="PSU Stidti" w:eastAsia="Times New Roman" w:hAnsi="PSU Stidti" w:cs="PSU Stidti" w:hint="cs"/>
                <w:b/>
                <w:bCs/>
                <w:color w:val="000000"/>
                <w:szCs w:val="22"/>
                <w:cs/>
              </w:rPr>
              <w:t>ปีการศึกษา</w:t>
            </w:r>
          </w:p>
        </w:tc>
      </w:tr>
      <w:tr w:rsidR="00EF45B8" w:rsidRPr="007048E0" w:rsidTr="00EF0F34">
        <w:trPr>
          <w:trHeight w:val="421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 w:val="28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03577B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 w:val="28"/>
              </w:rPr>
            </w:pPr>
          </w:p>
        </w:tc>
      </w:tr>
      <w:tr w:rsidR="00AE2454" w:rsidRPr="00AE2454" w:rsidTr="00EF0F34">
        <w:trPr>
          <w:trHeight w:val="540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คณะ</w:t>
            </w:r>
          </w:p>
        </w:tc>
        <w:tc>
          <w:tcPr>
            <w:tcW w:w="9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8815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AE2454" w:rsidRPr="00AE2454" w:rsidTr="00EF0F34">
        <w:trPr>
          <w:trHeight w:val="540"/>
        </w:trPr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อาจารย์ผู้สอน</w:t>
            </w:r>
          </w:p>
        </w:tc>
        <w:tc>
          <w:tcPr>
            <w:tcW w:w="9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8815C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EF0F34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ที่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รหัสนักศึกษา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ประเภท</w:t>
            </w: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  <w:br/>
            </w: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วิชา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  <w:t> </w:t>
            </w:r>
            <w:r w:rsidR="00C83981">
              <w:rPr>
                <w:rFonts w:ascii="PSU Stidti" w:eastAsia="Times New Roman" w:hAnsi="PSU Stidti" w:cs="PSU Stidti" w:hint="cs"/>
                <w:b/>
                <w:bCs/>
                <w:color w:val="000000"/>
                <w:szCs w:val="22"/>
                <w:cs/>
              </w:rPr>
              <w:t>ชื่อ-สกุล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ระดับขั้น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หมายเหตุ</w:t>
            </w:r>
          </w:p>
        </w:tc>
      </w:tr>
      <w:tr w:rsidR="005A0290" w:rsidRPr="00AE2454" w:rsidTr="00EF0F34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EF0F34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BB06D8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60C8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EF0F34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BB06D8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EF0F34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EF0F34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EF0F34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EF0F34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EF0F34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EF0F34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EF0F34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EF0F34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EF0F34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A12A46" w:rsidRPr="00AE2454" w:rsidTr="00EF0F34">
        <w:trPr>
          <w:trHeight w:val="525"/>
        </w:trPr>
        <w:tc>
          <w:tcPr>
            <w:tcW w:w="11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46" w:rsidRPr="00A12A46" w:rsidRDefault="00A12A46" w:rsidP="00A12A46">
            <w:pPr>
              <w:tabs>
                <w:tab w:val="left" w:pos="191"/>
              </w:tabs>
              <w:spacing w:before="120" w:after="0" w:line="240" w:lineRule="auto"/>
              <w:ind w:left="193" w:hanging="19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นักศึกษาลงทะเบียนเรียนวิชานี้ และได้ระดับขั้นสัญลักษณ์ 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 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ทั้งหมด...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</w:t>
            </w:r>
            <w:proofErr w:type="gramStart"/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ได้ส่งผลการเรียนมาแล้วทั้งหมด</w:t>
            </w:r>
            <w:proofErr w:type="gramEnd"/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..คน คงเหลือ .........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..คน จะส่งภายในวันที่...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....../......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...../…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……….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</w:t>
            </w:r>
          </w:p>
          <w:p w:rsidR="00A12A46" w:rsidRDefault="00A12A46" w:rsidP="00A12A46">
            <w:pPr>
              <w:tabs>
                <w:tab w:val="left" w:pos="191"/>
              </w:tabs>
              <w:spacing w:after="0" w:line="240" w:lineRule="auto"/>
              <w:ind w:left="191" w:hanging="19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สัญลักษณ์ 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 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ต้องติดต่ออาจารย์ผู้สอนเพื่อดำเนินการให้มีการวัดและประเมินผลภายในหนึ่งสัปดาห์แรกของภาคการศึกษาปกติถัดไปหรือหนึ่งสัปดาห์แรกของภาคฤดูร้อน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D464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เมื่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อพ้นกำหนดหากยังไม่สามารถวัดผลได้สามารถเปลี่ยนเป็นระดับ</w:t>
            </w:r>
            <w:r w:rsidR="00DF317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ขั้น </w:t>
            </w:r>
            <w:r w:rsidR="00725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 F U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2A4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หรือ </w:t>
            </w:r>
            <w:r w:rsidRPr="00A12A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</w:t>
            </w:r>
          </w:p>
          <w:p w:rsidR="007259B1" w:rsidRPr="007259B1" w:rsidRDefault="007259B1" w:rsidP="00A12A46">
            <w:pPr>
              <w:tabs>
                <w:tab w:val="left" w:pos="191"/>
              </w:tabs>
              <w:spacing w:after="0" w:line="240" w:lineRule="auto"/>
              <w:ind w:left="191" w:hanging="191"/>
              <w:rPr>
                <w:rFonts w:ascii="PSU Stidti" w:eastAsia="Times New Roman" w:hAnsi="PSU Stidti" w:cs="PSU Stidti"/>
                <w:color w:val="000000"/>
                <w:sz w:val="10"/>
                <w:szCs w:val="10"/>
              </w:rPr>
            </w:pPr>
          </w:p>
        </w:tc>
      </w:tr>
      <w:tr w:rsidR="005A0290" w:rsidRPr="00AE2454" w:rsidTr="00EF0F34">
        <w:trPr>
          <w:trHeight w:val="261"/>
        </w:trPr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290" w:rsidRPr="00EF45B8" w:rsidRDefault="005A0290" w:rsidP="005D23EC">
            <w:pPr>
              <w:spacing w:after="0" w:line="240" w:lineRule="auto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</w:pPr>
            <w:r w:rsidRPr="00EF45B8">
              <w:rPr>
                <w:rFonts w:ascii="PSU Stidti" w:eastAsia="Times New Roman" w:hAnsi="PSU Stidti" w:cs="PSU Stidti" w:hint="cs"/>
                <w:b/>
                <w:bCs/>
                <w:color w:val="000000"/>
                <w:szCs w:val="22"/>
                <w:cs/>
              </w:rPr>
              <w:t>ประเภทวิชา</w:t>
            </w:r>
          </w:p>
        </w:tc>
        <w:tc>
          <w:tcPr>
            <w:tcW w:w="933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8997" w:type="dxa"/>
              <w:tblLook w:val="04A0" w:firstRow="1" w:lastRow="0" w:firstColumn="1" w:lastColumn="0" w:noHBand="0" w:noVBand="1"/>
            </w:tblPr>
            <w:tblGrid>
              <w:gridCol w:w="1490"/>
              <w:gridCol w:w="416"/>
              <w:gridCol w:w="428"/>
              <w:gridCol w:w="407"/>
              <w:gridCol w:w="438"/>
              <w:gridCol w:w="421"/>
              <w:gridCol w:w="433"/>
              <w:gridCol w:w="423"/>
              <w:gridCol w:w="426"/>
              <w:gridCol w:w="425"/>
              <w:gridCol w:w="425"/>
              <w:gridCol w:w="425"/>
              <w:gridCol w:w="426"/>
              <w:gridCol w:w="425"/>
              <w:gridCol w:w="470"/>
              <w:gridCol w:w="432"/>
              <w:gridCol w:w="358"/>
              <w:gridCol w:w="367"/>
              <w:gridCol w:w="362"/>
            </w:tblGrid>
            <w:tr w:rsidR="005A0290" w:rsidTr="00EF45B8"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 w:themeColor="text1"/>
                  </w:tcBorders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  <w:r w:rsidRPr="00AE2454"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416" w:type="dxa"/>
                </w:tcPr>
                <w:p w:rsidR="005A0290" w:rsidRP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28" w:type="dxa"/>
                </w:tcPr>
                <w:p w:rsidR="005A0290" w:rsidRP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407" w:type="dxa"/>
                </w:tcPr>
                <w:p w:rsidR="005A0290" w:rsidRP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38" w:type="dxa"/>
                </w:tcPr>
                <w:p w:rsidR="005A0290" w:rsidRP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421" w:type="dxa"/>
                </w:tcPr>
                <w:p w:rsidR="005A0290" w:rsidRP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33" w:type="dxa"/>
                </w:tcPr>
                <w:p w:rsidR="005A0290" w:rsidRP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423" w:type="dxa"/>
                </w:tcPr>
                <w:p w:rsidR="005A0290" w:rsidRP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26" w:type="dxa"/>
                </w:tcPr>
                <w:p w:rsidR="005A0290" w:rsidRP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25" w:type="dxa"/>
                </w:tcPr>
                <w:p w:rsidR="005A0290" w:rsidRP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25" w:type="dxa"/>
                </w:tcPr>
                <w:p w:rsidR="005A0290" w:rsidRP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425" w:type="dxa"/>
                </w:tcPr>
                <w:p w:rsidR="005A0290" w:rsidRP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6" w:type="dxa"/>
                </w:tcPr>
                <w:p w:rsidR="005A0290" w:rsidRP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5" w:type="dxa"/>
                </w:tcPr>
                <w:p w:rsidR="005A0290" w:rsidRP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470" w:type="dxa"/>
                </w:tcPr>
                <w:p w:rsidR="005A0290" w:rsidRPr="005A0290" w:rsidRDefault="005A0290" w:rsidP="005D23EC">
                  <w:pPr>
                    <w:jc w:val="center"/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32" w:type="dxa"/>
                </w:tcPr>
                <w:p w:rsidR="005A0290" w:rsidRP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58" w:type="dxa"/>
                </w:tcPr>
                <w:p w:rsidR="005A0290" w:rsidRP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67" w:type="dxa"/>
                </w:tcPr>
                <w:p w:rsidR="005A0290" w:rsidRP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62" w:type="dxa"/>
                </w:tcPr>
                <w:p w:rsidR="005A0290" w:rsidRP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EF45B8" w:rsidTr="00EF45B8">
              <w:tc>
                <w:tcPr>
                  <w:tcW w:w="1490" w:type="dxa"/>
                  <w:tcBorders>
                    <w:left w:val="nil"/>
                  </w:tcBorders>
                  <w:shd w:val="clear" w:color="auto" w:fill="000000" w:themeFill="text1"/>
                </w:tcPr>
                <w:p w:rsidR="005A0290" w:rsidRPr="00EF45B8" w:rsidRDefault="005A0290" w:rsidP="005D23EC">
                  <w:pPr>
                    <w:rPr>
                      <w:rFonts w:ascii="PSU Stidti" w:eastAsia="Times New Roman" w:hAnsi="PSU Stidti" w:cs="PSU Stidti"/>
                      <w:b/>
                      <w:bCs/>
                      <w:color w:val="FFFFFF" w:themeColor="background1"/>
                      <w:szCs w:val="22"/>
                      <w:cs/>
                    </w:rPr>
                  </w:pPr>
                  <w:r w:rsidRPr="00EF45B8">
                    <w:rPr>
                      <w:rFonts w:ascii="PSU Stidti" w:eastAsia="Times New Roman" w:hAnsi="PSU Stidti" w:cs="PSU Stidti"/>
                      <w:b/>
                      <w:bCs/>
                      <w:color w:val="FFFFFF" w:themeColor="background1"/>
                      <w:sz w:val="18"/>
                      <w:szCs w:val="18"/>
                      <w:cs/>
                    </w:rPr>
                    <w:t>จำนวนระดับขั้น</w:t>
                  </w:r>
                </w:p>
              </w:tc>
              <w:tc>
                <w:tcPr>
                  <w:tcW w:w="416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1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33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3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70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358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367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:rsidR="005A0290" w:rsidRDefault="005A0290" w:rsidP="005D23EC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</w:tr>
          </w:tbl>
          <w:p w:rsidR="005A0290" w:rsidRPr="005A0290" w:rsidRDefault="005A0290" w:rsidP="005D23EC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</w:p>
        </w:tc>
      </w:tr>
      <w:tr w:rsidR="005A0290" w:rsidRPr="00AE2454" w:rsidTr="00EF0F34">
        <w:trPr>
          <w:trHeight w:val="80"/>
        </w:trPr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290" w:rsidRPr="00AE2454" w:rsidRDefault="005A0290" w:rsidP="005D23EC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C = CREDIT</w:t>
            </w:r>
          </w:p>
        </w:tc>
        <w:tc>
          <w:tcPr>
            <w:tcW w:w="93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90" w:rsidRPr="00AE2454" w:rsidRDefault="005A0290" w:rsidP="005D23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EF45B8" w:rsidRPr="00AE2454" w:rsidTr="00EF0F34">
        <w:trPr>
          <w:trHeight w:val="201"/>
        </w:trPr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5B8" w:rsidRPr="00AE2454" w:rsidRDefault="00EF45B8" w:rsidP="005D23EC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A = AUDIT</w:t>
            </w:r>
          </w:p>
        </w:tc>
        <w:tc>
          <w:tcPr>
            <w:tcW w:w="9335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8" w:rsidRPr="00AE2454" w:rsidRDefault="00EF45B8" w:rsidP="005D23EC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</w:p>
        </w:tc>
      </w:tr>
      <w:tr w:rsidR="00AE2454" w:rsidRPr="00AE2454" w:rsidTr="00EF0F34">
        <w:trPr>
          <w:trHeight w:val="448"/>
        </w:trPr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5D23EC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N = NON-CREDIT</w:t>
            </w:r>
          </w:p>
        </w:tc>
        <w:tc>
          <w:tcPr>
            <w:tcW w:w="9335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5D23EC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อาจารย์ผู้สอน</w:t>
            </w:r>
            <w:r w:rsidR="001D45FA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  <w:t xml:space="preserve"> </w:t>
            </w:r>
            <w:r w:rsidR="001D45FA">
              <w:rPr>
                <w:rFonts w:ascii="PSU Stidti" w:eastAsia="Times New Roman" w:hAnsi="PSU Stidti" w:cs="PSU Stidti" w:hint="cs"/>
                <w:b/>
                <w:bCs/>
                <w:color w:val="000000"/>
                <w:szCs w:val="22"/>
                <w:cs/>
              </w:rPr>
              <w:t>(ลงชื่อ)</w:t>
            </w: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.......................</w:t>
            </w:r>
            <w:r w:rsidR="001D45FA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  <w:t>.........</w:t>
            </w: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.................</w:t>
            </w: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  <w:t xml:space="preserve"> </w:t>
            </w:r>
            <w:r w:rsidR="00386245">
              <w:rPr>
                <w:rFonts w:ascii="PSU Stidti" w:eastAsia="Times New Roman" w:hAnsi="PSU Stidti" w:cs="PSU Stidti" w:hint="cs"/>
                <w:b/>
                <w:bCs/>
                <w:color w:val="000000"/>
                <w:szCs w:val="22"/>
                <w:cs/>
              </w:rPr>
              <w:t>ประธานหลักสูตร</w:t>
            </w: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..............</w:t>
            </w:r>
            <w:r w:rsidR="001D45FA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  <w:t>.........</w:t>
            </w:r>
            <w:r w:rsidR="001D45FA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......</w:t>
            </w: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..................</w:t>
            </w:r>
          </w:p>
        </w:tc>
      </w:tr>
    </w:tbl>
    <w:p w:rsidR="00C90999" w:rsidRDefault="00C90999" w:rsidP="00AE2454"/>
    <w:sectPr w:rsidR="00C90999" w:rsidSect="005A0290">
      <w:pgSz w:w="12240" w:h="15840"/>
      <w:pgMar w:top="426" w:right="333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U Stidti">
    <w:altName w:val="Cordia New"/>
    <w:panose1 w:val="000000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E2454"/>
    <w:rsid w:val="0003577B"/>
    <w:rsid w:val="00076861"/>
    <w:rsid w:val="00196378"/>
    <w:rsid w:val="001B11EC"/>
    <w:rsid w:val="001D45FA"/>
    <w:rsid w:val="001E05F6"/>
    <w:rsid w:val="002452C3"/>
    <w:rsid w:val="002654A9"/>
    <w:rsid w:val="00326C63"/>
    <w:rsid w:val="003542A2"/>
    <w:rsid w:val="003822A4"/>
    <w:rsid w:val="00382749"/>
    <w:rsid w:val="00386245"/>
    <w:rsid w:val="003A76FC"/>
    <w:rsid w:val="003B4CD6"/>
    <w:rsid w:val="0042022B"/>
    <w:rsid w:val="00451A97"/>
    <w:rsid w:val="004552E2"/>
    <w:rsid w:val="0046460A"/>
    <w:rsid w:val="004B7DD4"/>
    <w:rsid w:val="004C05D0"/>
    <w:rsid w:val="004C1AFF"/>
    <w:rsid w:val="004F36BC"/>
    <w:rsid w:val="0050044F"/>
    <w:rsid w:val="00525677"/>
    <w:rsid w:val="005A0290"/>
    <w:rsid w:val="005D23EC"/>
    <w:rsid w:val="00644572"/>
    <w:rsid w:val="00656AD2"/>
    <w:rsid w:val="007048E0"/>
    <w:rsid w:val="007117EB"/>
    <w:rsid w:val="007259B1"/>
    <w:rsid w:val="00767930"/>
    <w:rsid w:val="007D4645"/>
    <w:rsid w:val="007E180B"/>
    <w:rsid w:val="007F2398"/>
    <w:rsid w:val="00805FA9"/>
    <w:rsid w:val="0082739C"/>
    <w:rsid w:val="008815C4"/>
    <w:rsid w:val="008A6672"/>
    <w:rsid w:val="008E176B"/>
    <w:rsid w:val="0095233A"/>
    <w:rsid w:val="00A12A46"/>
    <w:rsid w:val="00A24AA0"/>
    <w:rsid w:val="00A60C84"/>
    <w:rsid w:val="00AA57F7"/>
    <w:rsid w:val="00AE2454"/>
    <w:rsid w:val="00BB06D8"/>
    <w:rsid w:val="00BD6753"/>
    <w:rsid w:val="00BF79BA"/>
    <w:rsid w:val="00C10A7A"/>
    <w:rsid w:val="00C83981"/>
    <w:rsid w:val="00C90999"/>
    <w:rsid w:val="00D3266D"/>
    <w:rsid w:val="00D56FFD"/>
    <w:rsid w:val="00DF3171"/>
    <w:rsid w:val="00EF0F34"/>
    <w:rsid w:val="00EF45B8"/>
    <w:rsid w:val="00FA0C65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CC54248-9A3B-403B-8228-0729016A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9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099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1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staff-002</dc:creator>
  <cp:lastModifiedBy>staff_pc008</cp:lastModifiedBy>
  <cp:revision>4</cp:revision>
  <cp:lastPrinted>2021-01-28T09:37:00Z</cp:lastPrinted>
  <dcterms:created xsi:type="dcterms:W3CDTF">2021-05-18T08:23:00Z</dcterms:created>
  <dcterms:modified xsi:type="dcterms:W3CDTF">2021-05-21T07:46:00Z</dcterms:modified>
</cp:coreProperties>
</file>